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45" w:rsidRPr="006C0C45" w:rsidRDefault="006C0C45" w:rsidP="006C0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C45">
        <w:rPr>
          <w:rFonts w:ascii="Times New Roman" w:hAnsi="Times New Roman" w:cs="Times New Roman"/>
          <w:b/>
          <w:sz w:val="26"/>
          <w:szCs w:val="26"/>
        </w:rPr>
        <w:t>Реестр</w:t>
      </w:r>
    </w:p>
    <w:p w:rsidR="006C0C45" w:rsidRPr="006C0C45" w:rsidRDefault="006C0C45" w:rsidP="006C0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C45">
        <w:rPr>
          <w:rFonts w:ascii="Times New Roman" w:hAnsi="Times New Roman" w:cs="Times New Roman"/>
          <w:b/>
          <w:sz w:val="26"/>
          <w:szCs w:val="26"/>
        </w:rPr>
        <w:t>проверочных листов (списков основных контрольных вопросов)</w:t>
      </w:r>
    </w:p>
    <w:p w:rsidR="0011044A" w:rsidRPr="006C0C45" w:rsidRDefault="0011044A" w:rsidP="006C0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C45">
        <w:rPr>
          <w:rFonts w:ascii="Times New Roman" w:hAnsi="Times New Roman" w:cs="Times New Roman"/>
          <w:b/>
          <w:sz w:val="26"/>
          <w:szCs w:val="26"/>
        </w:rPr>
        <w:t>Роспотребнадзор</w:t>
      </w:r>
      <w:r w:rsidR="006C0C45" w:rsidRPr="006C0C45">
        <w:rPr>
          <w:rFonts w:ascii="Times New Roman" w:hAnsi="Times New Roman" w:cs="Times New Roman"/>
          <w:b/>
          <w:sz w:val="26"/>
          <w:szCs w:val="26"/>
        </w:rPr>
        <w:t>а</w:t>
      </w:r>
    </w:p>
    <w:p w:rsidR="00A8061C" w:rsidRPr="006C0C45" w:rsidRDefault="00A8061C" w:rsidP="006C0C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tbl>
      <w:tblPr>
        <w:tblW w:w="970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188"/>
        <w:gridCol w:w="3827"/>
      </w:tblGrid>
      <w:tr w:rsidR="00A8061C" w:rsidRPr="00F5735F" w:rsidTr="00F5735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1C" w:rsidRPr="00F5735F" w:rsidRDefault="00A8061C" w:rsidP="00D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Нормативный акт, содержащий форму проверочного листа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1C" w:rsidRPr="00F5735F" w:rsidRDefault="00A8061C" w:rsidP="00D3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контроля (надзора) контроля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1C" w:rsidRPr="00F5735F" w:rsidRDefault="00A8061C" w:rsidP="00A80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5735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формы проверочного листа (списка основных контрольных вопросов)</w:t>
            </w:r>
          </w:p>
        </w:tc>
      </w:tr>
      <w:tr w:rsidR="00A8061C" w:rsidRPr="00F5735F" w:rsidTr="00F5735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5F" w:rsidRDefault="00A8061C" w:rsidP="007E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0C45">
              <w:rPr>
                <w:rFonts w:ascii="Times New Roman" w:hAnsi="Times New Roman" w:cs="Times New Roman"/>
                <w:sz w:val="26"/>
                <w:szCs w:val="26"/>
              </w:rPr>
              <w:t>приказ Роспотребнадзора от 18.09.2017 № 860</w:t>
            </w:r>
            <w:r w:rsidRPr="00F573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061C" w:rsidRPr="00F5735F" w:rsidRDefault="00A8061C" w:rsidP="007E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3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(приложение № 1)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1C" w:rsidRPr="00F5735F" w:rsidRDefault="00A8061C" w:rsidP="00A80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35F">
              <w:rPr>
                <w:rFonts w:ascii="Times New Roman" w:hAnsi="Times New Roman" w:cs="Times New Roman"/>
                <w:sz w:val="26"/>
                <w:szCs w:val="26"/>
              </w:rPr>
              <w:t>федеральный государственный санитарно-эпидемиологический надзор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1C" w:rsidRPr="00F5735F" w:rsidRDefault="00E4414B" w:rsidP="00A80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A8061C" w:rsidRPr="00F5735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A8061C" w:rsidRPr="00F5735F">
              <w:rPr>
                <w:rFonts w:ascii="Times New Roman" w:hAnsi="Times New Roman" w:cs="Times New Roman"/>
                <w:sz w:val="26"/>
                <w:szCs w:val="26"/>
              </w:rPr>
              <w:t xml:space="preserve"> (списка основных контрольных вопросов) при проведении плановой проверки с целью федерального государственного санитарно-эпидемиологического надзора за соблюдением обязательных требований </w:t>
            </w:r>
            <w:r w:rsidR="00A8061C" w:rsidRPr="00F5735F">
              <w:rPr>
                <w:rFonts w:ascii="Times New Roman" w:hAnsi="Times New Roman" w:cs="Times New Roman"/>
                <w:b/>
                <w:sz w:val="26"/>
                <w:szCs w:val="26"/>
              </w:rPr>
              <w:t>на предприятиях (объектах) общественного питания</w:t>
            </w:r>
          </w:p>
        </w:tc>
      </w:tr>
      <w:tr w:rsidR="00A8061C" w:rsidRPr="00F5735F" w:rsidTr="00F5735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5F" w:rsidRDefault="007E17D6" w:rsidP="00A80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6C0C45">
              <w:rPr>
                <w:rFonts w:ascii="Times New Roman" w:hAnsi="Times New Roman" w:cs="Times New Roman"/>
                <w:sz w:val="26"/>
                <w:szCs w:val="26"/>
              </w:rPr>
              <w:t>приказ Роспотребнадзора от 18.09.2017 № 860</w:t>
            </w:r>
            <w:r w:rsidRPr="00F5735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A8061C" w:rsidRPr="00F5735F" w:rsidRDefault="00A8061C" w:rsidP="00A80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3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(приложение № 2)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1C" w:rsidRPr="00F5735F" w:rsidRDefault="00A8061C" w:rsidP="00D3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35F">
              <w:rPr>
                <w:rFonts w:ascii="Times New Roman" w:hAnsi="Times New Roman" w:cs="Times New Roman"/>
                <w:sz w:val="26"/>
                <w:szCs w:val="26"/>
              </w:rPr>
              <w:t>федеральный государственный санитарно-эпидемиологический надзор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1C" w:rsidRPr="00F5735F" w:rsidRDefault="00E4414B" w:rsidP="00A80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A8061C" w:rsidRPr="00F5735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A8061C" w:rsidRPr="00F5735F">
              <w:rPr>
                <w:rFonts w:ascii="Times New Roman" w:hAnsi="Times New Roman" w:cs="Times New Roman"/>
                <w:sz w:val="26"/>
                <w:szCs w:val="26"/>
              </w:rPr>
              <w:t xml:space="preserve"> (списка основных контрольных вопросов) при проведении плановой проверки с целью федерального государственного санитарно-эпидемиологического надзора за соблюдением обязательных требований </w:t>
            </w:r>
            <w:r w:rsidR="00A8061C" w:rsidRPr="00F5735F">
              <w:rPr>
                <w:rFonts w:ascii="Times New Roman" w:hAnsi="Times New Roman" w:cs="Times New Roman"/>
                <w:b/>
                <w:sz w:val="26"/>
                <w:szCs w:val="26"/>
              </w:rPr>
              <w:t>на предприятиях торговли</w:t>
            </w:r>
          </w:p>
        </w:tc>
      </w:tr>
      <w:tr w:rsidR="00A8061C" w:rsidRPr="00F5735F" w:rsidTr="00F5735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5F" w:rsidRDefault="007E17D6" w:rsidP="00A80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C0C45">
              <w:rPr>
                <w:rFonts w:ascii="Times New Roman" w:hAnsi="Times New Roman" w:cs="Times New Roman"/>
                <w:sz w:val="26"/>
                <w:szCs w:val="26"/>
              </w:rPr>
              <w:t>приказ Роспотребнадзора от 18.09.2017 № 860</w:t>
            </w:r>
            <w:r w:rsidR="00A8061C" w:rsidRPr="00F573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061C" w:rsidRPr="00F5735F" w:rsidRDefault="00A8061C" w:rsidP="00A80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3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(приложение № 3)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1C" w:rsidRPr="00F5735F" w:rsidRDefault="00A8061C" w:rsidP="00D3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35F">
              <w:rPr>
                <w:rFonts w:ascii="Times New Roman" w:hAnsi="Times New Roman" w:cs="Times New Roman"/>
                <w:sz w:val="26"/>
                <w:szCs w:val="26"/>
              </w:rPr>
              <w:t>федеральный государственный санитарно-эпидемиологический надзор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1C" w:rsidRPr="00F5735F" w:rsidRDefault="00E4414B" w:rsidP="00A80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A8061C" w:rsidRPr="00F5735F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A8061C" w:rsidRPr="00F5735F">
              <w:rPr>
                <w:rFonts w:ascii="Times New Roman" w:hAnsi="Times New Roman" w:cs="Times New Roman"/>
                <w:sz w:val="26"/>
                <w:szCs w:val="26"/>
              </w:rPr>
              <w:t xml:space="preserve"> (списка основных контрольных вопросов) при проведении плановой проверки с целью федерального государственного санитарно-эпидемиологического надзора за соблюдением обязательных требований </w:t>
            </w:r>
            <w:r w:rsidR="00A8061C" w:rsidRPr="00F5735F">
              <w:rPr>
                <w:rFonts w:ascii="Times New Roman" w:hAnsi="Times New Roman" w:cs="Times New Roman"/>
                <w:b/>
                <w:sz w:val="26"/>
                <w:szCs w:val="26"/>
              </w:rPr>
              <w:t>в парикмахерских, салонах красоты, соляриях</w:t>
            </w:r>
          </w:p>
        </w:tc>
      </w:tr>
    </w:tbl>
    <w:p w:rsidR="0011044A" w:rsidRPr="00F5735F" w:rsidRDefault="0011044A">
      <w:pPr>
        <w:rPr>
          <w:rFonts w:ascii="Times New Roman" w:hAnsi="Times New Roman" w:cs="Times New Roman"/>
          <w:sz w:val="26"/>
          <w:szCs w:val="26"/>
        </w:rPr>
      </w:pPr>
    </w:p>
    <w:sectPr w:rsidR="0011044A" w:rsidRPr="00F5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4A"/>
    <w:rsid w:val="0011044A"/>
    <w:rsid w:val="00527093"/>
    <w:rsid w:val="005E6499"/>
    <w:rsid w:val="006C0C45"/>
    <w:rsid w:val="00771F8E"/>
    <w:rsid w:val="007E17D6"/>
    <w:rsid w:val="00882080"/>
    <w:rsid w:val="00A8061C"/>
    <w:rsid w:val="00DB4CAE"/>
    <w:rsid w:val="00E4414B"/>
    <w:rsid w:val="00F5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03A32-A8C4-4924-A917-EE7C098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CAE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7D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70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1712260006?index=39&amp;rangeSize=1" TargetMode="External"/><Relationship Id="rId5" Type="http://schemas.openxmlformats.org/officeDocument/2006/relationships/hyperlink" Target="http://publication.pravo.gov.ru/Document/View/0001201712260006?index=23&amp;rangeSize=1" TargetMode="External"/><Relationship Id="rId4" Type="http://schemas.openxmlformats.org/officeDocument/2006/relationships/hyperlink" Target="http://publication.pravo.gov.ru/Document/View/0001201712260006?index=2&amp;rangeSiz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Евгений Вячеславович</dc:creator>
  <cp:lastModifiedBy>Линар Биктимиров</cp:lastModifiedBy>
  <cp:revision>2</cp:revision>
  <dcterms:created xsi:type="dcterms:W3CDTF">2020-10-19T12:27:00Z</dcterms:created>
  <dcterms:modified xsi:type="dcterms:W3CDTF">2020-10-19T12:27:00Z</dcterms:modified>
</cp:coreProperties>
</file>